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CA" w:rsidRDefault="003267CA" w:rsidP="003267CA">
      <w:pPr>
        <w:tabs>
          <w:tab w:val="left" w:pos="2736"/>
        </w:tabs>
        <w:spacing w:after="165"/>
        <w:jc w:val="center"/>
        <w:rPr>
          <w:sz w:val="24"/>
        </w:rPr>
      </w:pPr>
      <w:r>
        <w:rPr>
          <w:rFonts w:hint="eastAsia"/>
          <w:b/>
          <w:bCs/>
          <w:sz w:val="36"/>
        </w:rPr>
        <w:t>申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请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申请换发毕业证专用</w:t>
      </w:r>
      <w:r>
        <w:rPr>
          <w:rFonts w:hint="eastAsia"/>
          <w:sz w:val="24"/>
        </w:rPr>
        <w:t>)</w:t>
      </w:r>
    </w:p>
    <w:tbl>
      <w:tblPr>
        <w:tblW w:w="10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73"/>
        <w:gridCol w:w="368"/>
        <w:gridCol w:w="971"/>
        <w:gridCol w:w="567"/>
        <w:gridCol w:w="1134"/>
        <w:gridCol w:w="425"/>
        <w:gridCol w:w="283"/>
        <w:gridCol w:w="778"/>
        <w:gridCol w:w="498"/>
        <w:gridCol w:w="1203"/>
        <w:gridCol w:w="73"/>
        <w:gridCol w:w="1628"/>
        <w:gridCol w:w="567"/>
        <w:gridCol w:w="739"/>
      </w:tblGrid>
      <w:tr w:rsidR="003267CA" w:rsidTr="00E27B80">
        <w:trPr>
          <w:cantSplit/>
          <w:trHeight w:val="655"/>
          <w:jc w:val="center"/>
        </w:trPr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ind w:left="-90" w:right="-10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</w:tc>
      </w:tr>
      <w:tr w:rsidR="003267CA" w:rsidTr="00E27B80">
        <w:trPr>
          <w:cantSplit/>
          <w:trHeight w:val="795"/>
          <w:jc w:val="center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8E5370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结业时间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8E5370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</w:tc>
      </w:tr>
      <w:tr w:rsidR="003267CA" w:rsidTr="00D92C32">
        <w:trPr>
          <w:cantSplit/>
          <w:trHeight w:val="1497"/>
          <w:jc w:val="center"/>
        </w:trPr>
        <w:tc>
          <w:tcPr>
            <w:tcW w:w="114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（本人填写）</w:t>
            </w:r>
          </w:p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8866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  <w:p w:rsidR="003267CA" w:rsidRDefault="003267CA" w:rsidP="00D92C32">
            <w:pPr>
              <w:ind w:firstLineChars="2800" w:firstLine="5880"/>
              <w:rPr>
                <w:rFonts w:ascii="宋体" w:hAnsi="宋体"/>
              </w:rPr>
            </w:pPr>
          </w:p>
          <w:p w:rsidR="003267CA" w:rsidRDefault="003267CA" w:rsidP="00D92C32">
            <w:pPr>
              <w:ind w:firstLineChars="2800" w:firstLine="5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  <w:r>
              <w:rPr>
                <w:rFonts w:ascii="宋体" w:hAnsi="宋体"/>
              </w:rPr>
              <w:t>人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 xml:space="preserve">           </w:t>
            </w:r>
          </w:p>
          <w:p w:rsidR="003267CA" w:rsidRDefault="003267CA" w:rsidP="00D92C32">
            <w:pPr>
              <w:ind w:firstLine="456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    月   日</w:t>
            </w:r>
          </w:p>
        </w:tc>
      </w:tr>
      <w:tr w:rsidR="003267CA" w:rsidTr="00E2676E">
        <w:trPr>
          <w:cantSplit/>
          <w:trHeight w:val="563"/>
          <w:jc w:val="center"/>
        </w:trPr>
        <w:tc>
          <w:tcPr>
            <w:tcW w:w="1141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学院教务科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tabs>
                <w:tab w:val="left" w:pos="7307"/>
              </w:tabs>
              <w:ind w:firstLineChars="417" w:firstLine="87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是否受过留校察看处分</w:t>
            </w:r>
          </w:p>
        </w:tc>
        <w:tc>
          <w:tcPr>
            <w:tcW w:w="5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tabs>
                <w:tab w:val="left" w:pos="7307"/>
              </w:tabs>
              <w:rPr>
                <w:rFonts w:ascii="宋体" w:hAnsi="宋体"/>
              </w:rPr>
            </w:pPr>
          </w:p>
        </w:tc>
      </w:tr>
      <w:tr w:rsidR="003267CA" w:rsidTr="00E2676E">
        <w:trPr>
          <w:cantSplit/>
          <w:trHeight w:val="437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  <w:r>
              <w:rPr>
                <w:rFonts w:ascii="宋体" w:hAnsi="宋体"/>
              </w:rPr>
              <w:t>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  <w:r w:rsidR="00E27B80">
              <w:rPr>
                <w:rFonts w:ascii="宋体" w:hAnsi="宋体"/>
              </w:rPr>
              <w:t>程</w:t>
            </w:r>
            <w:r w:rsidR="00E27B80">
              <w:rPr>
                <w:rFonts w:ascii="宋体" w:hAnsi="宋体" w:hint="eastAsia"/>
              </w:rPr>
              <w:t>类别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>分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  <w:r>
              <w:rPr>
                <w:rFonts w:ascii="宋体" w:hAnsi="宋体"/>
              </w:rPr>
              <w:t>程名称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  <w:r w:rsidR="00E27B80">
              <w:rPr>
                <w:rFonts w:ascii="宋体" w:hAnsi="宋体"/>
              </w:rPr>
              <w:t>程</w:t>
            </w:r>
            <w:r w:rsidR="00E27B80">
              <w:rPr>
                <w:rFonts w:ascii="宋体" w:hAnsi="宋体" w:hint="eastAsia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>分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</w:tr>
      <w:tr w:rsidR="003267CA" w:rsidTr="00E2676E">
        <w:trPr>
          <w:cantSplit/>
          <w:trHeight w:val="652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</w:tr>
      <w:tr w:rsidR="003267CA" w:rsidTr="00E2676E">
        <w:trPr>
          <w:cantSplit/>
          <w:trHeight w:val="703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</w:tr>
      <w:tr w:rsidR="003267CA" w:rsidTr="00E2676E">
        <w:trPr>
          <w:cantSplit/>
          <w:trHeight w:val="401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800" w:firstLine="3780"/>
              <w:rPr>
                <w:rFonts w:ascii="宋体" w:hAnsi="宋体"/>
              </w:rPr>
            </w:pPr>
          </w:p>
        </w:tc>
      </w:tr>
      <w:tr w:rsidR="003267CA" w:rsidTr="00E2676E">
        <w:trPr>
          <w:cantSplit/>
          <w:trHeight w:val="623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tabs>
                <w:tab w:val="left" w:pos="7307"/>
              </w:tabs>
              <w:ind w:firstLineChars="200" w:firstLine="420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</w:tr>
      <w:tr w:rsidR="003267CA" w:rsidTr="00E2676E">
        <w:trPr>
          <w:cantSplit/>
          <w:trHeight w:val="547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tabs>
                <w:tab w:val="left" w:pos="7307"/>
              </w:tabs>
              <w:ind w:firstLineChars="200" w:firstLine="420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7CA" w:rsidRDefault="003267CA" w:rsidP="00D92C32">
            <w:pPr>
              <w:widowControl/>
              <w:jc w:val="left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</w:tc>
      </w:tr>
      <w:tr w:rsidR="003267CA" w:rsidTr="00D92C32">
        <w:trPr>
          <w:cantSplit/>
          <w:trHeight w:val="1275"/>
          <w:jc w:val="center"/>
        </w:trPr>
        <w:tc>
          <w:tcPr>
            <w:tcW w:w="1141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8866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67CA" w:rsidRDefault="003267CA" w:rsidP="00D92C32">
            <w:pPr>
              <w:tabs>
                <w:tab w:val="left" w:pos="7307"/>
              </w:tabs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经审核：        同</w:t>
            </w:r>
            <w:r>
              <w:rPr>
                <w:rFonts w:ascii="宋体" w:hAnsi="宋体"/>
              </w:rPr>
              <w:t>学毕业时</w:t>
            </w:r>
            <w:r>
              <w:rPr>
                <w:rFonts w:ascii="宋体" w:hAnsi="宋体" w:hint="eastAsia"/>
              </w:rPr>
              <w:t>差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>分结业</w:t>
            </w:r>
            <w:r>
              <w:rPr>
                <w:rFonts w:ascii="宋体" w:hAnsi="宋体" w:hint="eastAsia"/>
              </w:rPr>
              <w:t>，目</w:t>
            </w:r>
            <w:r>
              <w:rPr>
                <w:rFonts w:ascii="宋体" w:hAnsi="宋体"/>
              </w:rPr>
              <w:t>前已修够所差学分</w:t>
            </w:r>
            <w:r>
              <w:rPr>
                <w:rFonts w:ascii="宋体" w:hAnsi="宋体" w:hint="eastAsia"/>
              </w:rPr>
              <w:t>，请</w:t>
            </w:r>
            <w:r>
              <w:rPr>
                <w:rFonts w:ascii="宋体" w:hAnsi="宋体"/>
              </w:rPr>
              <w:t>换发毕业证</w:t>
            </w:r>
            <w:r>
              <w:rPr>
                <w:rFonts w:ascii="宋体" w:hAnsi="宋体" w:hint="eastAsia"/>
              </w:rPr>
              <w:t>！</w:t>
            </w: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</w:p>
          <w:p w:rsidR="003267CA" w:rsidRDefault="003267CA" w:rsidP="00D92C32">
            <w:pPr>
              <w:tabs>
                <w:tab w:val="left" w:pos="7307"/>
              </w:tabs>
              <w:ind w:firstLineChars="1650" w:firstLine="34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（盖章）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年    月   日</w:t>
            </w:r>
          </w:p>
        </w:tc>
      </w:tr>
      <w:tr w:rsidR="003267CA" w:rsidTr="00D92C32">
        <w:trPr>
          <w:cantSplit/>
          <w:trHeight w:val="1200"/>
          <w:jc w:val="center"/>
        </w:trPr>
        <w:tc>
          <w:tcPr>
            <w:tcW w:w="1141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8866" w:type="dxa"/>
            <w:gridSpan w:val="12"/>
            <w:tcBorders>
              <w:lef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</w:p>
          <w:p w:rsidR="003267CA" w:rsidRDefault="003267CA" w:rsidP="00D92C32">
            <w:pPr>
              <w:ind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年    月   日</w:t>
            </w:r>
          </w:p>
        </w:tc>
      </w:tr>
      <w:tr w:rsidR="003267CA" w:rsidTr="00D92C32">
        <w:trPr>
          <w:cantSplit/>
          <w:trHeight w:val="1544"/>
          <w:jc w:val="center"/>
        </w:trPr>
        <w:tc>
          <w:tcPr>
            <w:tcW w:w="1141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  批</w:t>
            </w:r>
          </w:p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 w:rsidRPr="003D3530">
              <w:rPr>
                <w:rFonts w:ascii="宋体" w:hAnsi="宋体" w:hint="eastAsia"/>
              </w:rPr>
              <w:t>教务处领导</w:t>
            </w:r>
          </w:p>
        </w:tc>
        <w:tc>
          <w:tcPr>
            <w:tcW w:w="8866" w:type="dxa"/>
            <w:gridSpan w:val="12"/>
            <w:tcBorders>
              <w:left w:val="single" w:sz="4" w:space="0" w:color="auto"/>
            </w:tcBorders>
            <w:vAlign w:val="center"/>
          </w:tcPr>
          <w:p w:rsidR="003267CA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</w:t>
            </w:r>
          </w:p>
          <w:p w:rsidR="003267CA" w:rsidRPr="003D3530" w:rsidRDefault="003267CA" w:rsidP="00D92C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/>
              </w:rPr>
              <w:t xml:space="preserve">                          </w:t>
            </w: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年    月   日</w:t>
            </w:r>
          </w:p>
        </w:tc>
      </w:tr>
      <w:tr w:rsidR="003267CA" w:rsidTr="00D92C32">
        <w:trPr>
          <w:cantSplit/>
          <w:trHeight w:val="1113"/>
          <w:jc w:val="center"/>
        </w:trPr>
        <w:tc>
          <w:tcPr>
            <w:tcW w:w="1141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3267CA" w:rsidRDefault="003267CA" w:rsidP="00D92C3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注</w:t>
            </w:r>
          </w:p>
        </w:tc>
        <w:tc>
          <w:tcPr>
            <w:tcW w:w="8866" w:type="dxa"/>
            <w:gridSpan w:val="12"/>
            <w:tcBorders>
              <w:left w:val="single" w:sz="4" w:space="0" w:color="auto"/>
            </w:tcBorders>
            <w:vAlign w:val="center"/>
          </w:tcPr>
          <w:p w:rsidR="003267CA" w:rsidRDefault="003267CA" w:rsidP="0077561E">
            <w:pPr>
              <w:ind w:right="113"/>
              <w:rPr>
                <w:rFonts w:ascii="宋体" w:hAnsi="宋体"/>
              </w:rPr>
            </w:pPr>
          </w:p>
        </w:tc>
      </w:tr>
    </w:tbl>
    <w:p w:rsidR="003267CA" w:rsidRDefault="003267CA" w:rsidP="003267CA"/>
    <w:p w:rsidR="00356814" w:rsidRPr="002A04EF" w:rsidRDefault="00356814" w:rsidP="003267CA"/>
    <w:sectPr w:rsidR="00356814" w:rsidRPr="002A04EF" w:rsidSect="0035681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1F" w:rsidRDefault="009A121F" w:rsidP="00FE6ADD">
      <w:r>
        <w:separator/>
      </w:r>
    </w:p>
  </w:endnote>
  <w:endnote w:type="continuationSeparator" w:id="0">
    <w:p w:rsidR="009A121F" w:rsidRDefault="009A121F" w:rsidP="00FE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1F" w:rsidRDefault="009A121F" w:rsidP="00FE6ADD">
      <w:r>
        <w:separator/>
      </w:r>
    </w:p>
  </w:footnote>
  <w:footnote w:type="continuationSeparator" w:id="0">
    <w:p w:rsidR="009A121F" w:rsidRDefault="009A121F" w:rsidP="00FE6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F03"/>
    <w:multiLevelType w:val="hybridMultilevel"/>
    <w:tmpl w:val="92067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9E4B89"/>
    <w:multiLevelType w:val="hybridMultilevel"/>
    <w:tmpl w:val="65DC3C08"/>
    <w:lvl w:ilvl="0" w:tplc="1E62DB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1A18"/>
    <w:multiLevelType w:val="hybridMultilevel"/>
    <w:tmpl w:val="92067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368"/>
    <w:rsid w:val="000E661D"/>
    <w:rsid w:val="00137FD3"/>
    <w:rsid w:val="002143C2"/>
    <w:rsid w:val="002216B6"/>
    <w:rsid w:val="002756B4"/>
    <w:rsid w:val="002829C0"/>
    <w:rsid w:val="002C11EF"/>
    <w:rsid w:val="002C2A0B"/>
    <w:rsid w:val="002F1101"/>
    <w:rsid w:val="003267CA"/>
    <w:rsid w:val="00326A30"/>
    <w:rsid w:val="00347289"/>
    <w:rsid w:val="00356814"/>
    <w:rsid w:val="003C01FC"/>
    <w:rsid w:val="003D522F"/>
    <w:rsid w:val="00432368"/>
    <w:rsid w:val="0045259F"/>
    <w:rsid w:val="005A2462"/>
    <w:rsid w:val="005A3618"/>
    <w:rsid w:val="005A3875"/>
    <w:rsid w:val="00633AAC"/>
    <w:rsid w:val="00645227"/>
    <w:rsid w:val="00662981"/>
    <w:rsid w:val="006A46D6"/>
    <w:rsid w:val="00737336"/>
    <w:rsid w:val="00744DD5"/>
    <w:rsid w:val="00754B45"/>
    <w:rsid w:val="007657AF"/>
    <w:rsid w:val="0077561E"/>
    <w:rsid w:val="007F631C"/>
    <w:rsid w:val="0084266D"/>
    <w:rsid w:val="00855AAB"/>
    <w:rsid w:val="008E5370"/>
    <w:rsid w:val="00937395"/>
    <w:rsid w:val="009614F9"/>
    <w:rsid w:val="009A121F"/>
    <w:rsid w:val="009B6B02"/>
    <w:rsid w:val="009E6BF4"/>
    <w:rsid w:val="00A84F6A"/>
    <w:rsid w:val="00AA3956"/>
    <w:rsid w:val="00B13221"/>
    <w:rsid w:val="00B83982"/>
    <w:rsid w:val="00B876E8"/>
    <w:rsid w:val="00BE6578"/>
    <w:rsid w:val="00BF11C1"/>
    <w:rsid w:val="00C16610"/>
    <w:rsid w:val="00D21BC7"/>
    <w:rsid w:val="00D32293"/>
    <w:rsid w:val="00D42C5F"/>
    <w:rsid w:val="00D50BD5"/>
    <w:rsid w:val="00D93D7F"/>
    <w:rsid w:val="00DB1DCB"/>
    <w:rsid w:val="00DE52C7"/>
    <w:rsid w:val="00E21D7C"/>
    <w:rsid w:val="00E2676E"/>
    <w:rsid w:val="00E27B80"/>
    <w:rsid w:val="00E350EB"/>
    <w:rsid w:val="00F22915"/>
    <w:rsid w:val="00F64A2C"/>
    <w:rsid w:val="00FE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ADD"/>
    <w:rPr>
      <w:sz w:val="18"/>
      <w:szCs w:val="18"/>
    </w:rPr>
  </w:style>
  <w:style w:type="character" w:styleId="a5">
    <w:name w:val="Strong"/>
    <w:basedOn w:val="a0"/>
    <w:uiPriority w:val="22"/>
    <w:qFormat/>
    <w:rsid w:val="00137FD3"/>
    <w:rPr>
      <w:b/>
      <w:bCs/>
    </w:rPr>
  </w:style>
  <w:style w:type="paragraph" w:styleId="a6">
    <w:name w:val="Normal (Web)"/>
    <w:basedOn w:val="a"/>
    <w:uiPriority w:val="99"/>
    <w:semiHidden/>
    <w:unhideWhenUsed/>
    <w:rsid w:val="00AA3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  <w:div w:id="2000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84A8-5432-4843-AA3F-E1513EE7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2021-03-05T01:28:00Z</cp:lastPrinted>
  <dcterms:created xsi:type="dcterms:W3CDTF">2021-03-05T01:38:00Z</dcterms:created>
  <dcterms:modified xsi:type="dcterms:W3CDTF">2021-03-05T01:39:00Z</dcterms:modified>
</cp:coreProperties>
</file>